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69" w:type="pct"/>
        <w:tblLook w:val="04A0"/>
      </w:tblPr>
      <w:tblGrid>
        <w:gridCol w:w="419"/>
        <w:gridCol w:w="936"/>
        <w:gridCol w:w="2564"/>
        <w:gridCol w:w="2564"/>
        <w:gridCol w:w="2564"/>
        <w:gridCol w:w="2759"/>
        <w:gridCol w:w="2564"/>
      </w:tblGrid>
      <w:tr w:rsidR="00D91A21" w:rsidRPr="00121974" w:rsidTr="00022E02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121974" w:rsidRDefault="00240315" w:rsidP="00D91A21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>İKİNCİ ÖĞRETİM</w:t>
            </w:r>
            <w:r w:rsidR="00D91A21"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 3. SINIF </w:t>
            </w:r>
            <w:r w:rsidR="00D91A21" w:rsidRPr="00121974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121974" w:rsidTr="00963971">
        <w:tc>
          <w:tcPr>
            <w:tcW w:w="14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D91A21" w:rsidRPr="00121974" w:rsidRDefault="00D91A21" w:rsidP="000B5D02">
            <w:pPr>
              <w:rPr>
                <w:lang w:val="tr-TR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A21" w:rsidRPr="00121974" w:rsidRDefault="00D91A21" w:rsidP="000B5D0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35A4C" w:rsidRPr="00121974" w:rsidTr="00963971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:rsidR="00B35A4C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:rsidR="00B35A4C" w:rsidRPr="009A222D" w:rsidRDefault="00B35A4C" w:rsidP="00B35A4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(Teo)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35A4C" w:rsidRPr="009A222D" w:rsidRDefault="00B35A4C" w:rsidP="00B35A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(Teo)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35A4C" w:rsidRPr="00A06B0D" w:rsidRDefault="00B35A4C" w:rsidP="00B35A4C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(Teo)</w:t>
            </w:r>
          </w:p>
          <w:p w:rsidR="00B35A4C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35A4C" w:rsidRPr="009A222D" w:rsidRDefault="00B35A4C" w:rsidP="00B35A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(Teo)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35A4C" w:rsidRPr="00A06B0D" w:rsidRDefault="00B35A4C" w:rsidP="00B35A4C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</w:tr>
      <w:tr w:rsidR="00B35A4C" w:rsidRPr="00121974" w:rsidTr="00963971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892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  <w:tr w:rsidR="00B35A4C" w:rsidRPr="00121974" w:rsidTr="00963971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35A4C" w:rsidRPr="009A222D" w:rsidRDefault="00B35A4C" w:rsidP="00B35A4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(Uyg)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Zemin-Kaya Lab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+Derslik 56</w:t>
            </w:r>
          </w:p>
          <w:p w:rsidR="00B35A4C" w:rsidRPr="00A06B0D" w:rsidRDefault="00B35A4C" w:rsidP="00B35A4C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(Uyg)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  <w:p w:rsidR="00B35A4C" w:rsidRPr="009A222D" w:rsidRDefault="00B35A4C" w:rsidP="00B35A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(Uyg)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35A4C" w:rsidRPr="009A222D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B35A4C" w:rsidRPr="00121974" w:rsidTr="00963971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  <w:tr w:rsidR="00B35A4C" w:rsidRPr="00121974" w:rsidTr="00963971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  <w:tr w:rsidR="00B35A4C" w:rsidRPr="00121974" w:rsidTr="00963971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</w:tbl>
    <w:p w:rsidR="00D91A21" w:rsidRDefault="00D91A21" w:rsidP="007C3EDD">
      <w:pPr>
        <w:spacing w:after="0"/>
        <w:rPr>
          <w:sz w:val="16"/>
          <w:szCs w:val="16"/>
          <w:lang w:val="tr-TR"/>
        </w:rPr>
      </w:pPr>
    </w:p>
    <w:p w:rsidR="00D02E72" w:rsidRDefault="00D02E72" w:rsidP="007C3EDD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69" w:type="pct"/>
        <w:tblLook w:val="04A0"/>
      </w:tblPr>
      <w:tblGrid>
        <w:gridCol w:w="419"/>
        <w:gridCol w:w="936"/>
        <w:gridCol w:w="2564"/>
        <w:gridCol w:w="2564"/>
        <w:gridCol w:w="2564"/>
        <w:gridCol w:w="2759"/>
        <w:gridCol w:w="2564"/>
      </w:tblGrid>
      <w:tr w:rsidR="001F4B69" w:rsidRPr="00121974" w:rsidTr="00B7403C">
        <w:tc>
          <w:tcPr>
            <w:tcW w:w="5000" w:type="pct"/>
            <w:gridSpan w:val="7"/>
            <w:shd w:val="clear" w:color="auto" w:fill="D9D9D9" w:themeFill="background1" w:themeFillShade="D9"/>
          </w:tcPr>
          <w:p w:rsidR="001F4B69" w:rsidRPr="00121974" w:rsidRDefault="001F4B69" w:rsidP="001F4B69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İKİNCİ ÖĞRETİM 3. SINIF </w:t>
            </w:r>
            <w:r w:rsidRPr="00121974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</w:t>
            </w:r>
            <w:r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B</w:t>
            </w:r>
            <w:r w:rsidRPr="00121974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 xml:space="preserve"> Şubesi)</w:t>
            </w:r>
          </w:p>
        </w:tc>
      </w:tr>
      <w:tr w:rsidR="001F4B69" w:rsidRPr="00121974" w:rsidTr="00B7403C">
        <w:tc>
          <w:tcPr>
            <w:tcW w:w="146" w:type="pct"/>
            <w:shd w:val="clear" w:color="auto" w:fill="D9D9D9" w:themeFill="background1" w:themeFillShade="D9"/>
          </w:tcPr>
          <w:p w:rsidR="001F4B69" w:rsidRPr="00121974" w:rsidRDefault="001F4B69" w:rsidP="00B7403C">
            <w:pPr>
              <w:rPr>
                <w:lang w:val="tr-TR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1F4B69" w:rsidRPr="00121974" w:rsidRDefault="001F4B69" w:rsidP="00B7403C">
            <w:pPr>
              <w:rPr>
                <w:lang w:val="tr-TR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1F4B69" w:rsidRPr="00121974" w:rsidRDefault="001F4B69" w:rsidP="00B7403C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1F4B69" w:rsidRPr="00121974" w:rsidRDefault="001F4B69" w:rsidP="00B7403C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1F4B69" w:rsidRPr="00121974" w:rsidRDefault="001F4B69" w:rsidP="00B7403C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1F4B69" w:rsidRPr="00121974" w:rsidRDefault="001F4B69" w:rsidP="00B7403C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1F4B69" w:rsidRPr="00121974" w:rsidRDefault="001F4B69" w:rsidP="00B7403C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35A4C" w:rsidRPr="00121974" w:rsidTr="00B7403C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:rsidR="00B35A4C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B35A4C" w:rsidRPr="009A222D" w:rsidRDefault="00B35A4C" w:rsidP="00B35A4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9A222D" w:rsidRDefault="00B35A4C" w:rsidP="00B35A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A06B0D" w:rsidRDefault="00B35A4C" w:rsidP="00B35A4C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B35A4C" w:rsidRPr="009A222D" w:rsidRDefault="00B35A4C" w:rsidP="00B35A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A06B0D" w:rsidRDefault="00B35A4C" w:rsidP="00B35A4C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</w:tr>
      <w:tr w:rsidR="00B35A4C" w:rsidRPr="00121974" w:rsidTr="00B7403C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892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  <w:vAlign w:val="center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  <w:tr w:rsidR="00B35A4C" w:rsidRPr="00121974" w:rsidTr="00B7403C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892" w:type="pct"/>
            <w:vMerge w:val="restart"/>
            <w:vAlign w:val="center"/>
          </w:tcPr>
          <w:p w:rsidR="00B35A4C" w:rsidRPr="000E2F6B" w:rsidRDefault="00B35A4C" w:rsidP="00B35A4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E2F6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:rsidR="00B35A4C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06B0D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:rsidR="00B35A4C" w:rsidRPr="009A222D" w:rsidRDefault="00B35A4C" w:rsidP="00B35A4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9A222D" w:rsidRDefault="00B35A4C" w:rsidP="00B35A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B35A4C" w:rsidRPr="00A06B0D" w:rsidRDefault="00B35A4C" w:rsidP="00B35A4C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B35A4C" w:rsidRPr="009A222D" w:rsidRDefault="00B35A4C" w:rsidP="00B35A4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B35A4C" w:rsidRPr="00121974" w:rsidTr="00B7403C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  <w:tr w:rsidR="00B35A4C" w:rsidRPr="00121974" w:rsidTr="00B7403C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 w:val="restart"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  <w:tr w:rsidR="00B35A4C" w:rsidRPr="00121974" w:rsidTr="00B7403C">
        <w:tc>
          <w:tcPr>
            <w:tcW w:w="146" w:type="pct"/>
          </w:tcPr>
          <w:p w:rsidR="00B35A4C" w:rsidRPr="00121974" w:rsidRDefault="00B35A4C" w:rsidP="00B35A4C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326" w:type="pct"/>
          </w:tcPr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B35A4C" w:rsidRPr="00121974" w:rsidRDefault="00B35A4C" w:rsidP="00B35A4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960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  <w:tc>
          <w:tcPr>
            <w:tcW w:w="892" w:type="pct"/>
            <w:vMerge/>
          </w:tcPr>
          <w:p w:rsidR="00B35A4C" w:rsidRPr="00121974" w:rsidRDefault="00B35A4C" w:rsidP="00B35A4C">
            <w:pPr>
              <w:rPr>
                <w:lang w:val="tr-TR"/>
              </w:rPr>
            </w:pPr>
          </w:p>
        </w:tc>
      </w:tr>
    </w:tbl>
    <w:p w:rsidR="00AD40A5" w:rsidRDefault="00AD40A5" w:rsidP="007C3EDD">
      <w:pPr>
        <w:spacing w:after="0"/>
        <w:rPr>
          <w:sz w:val="16"/>
          <w:szCs w:val="16"/>
          <w:lang w:val="tr-TR"/>
        </w:rPr>
      </w:pPr>
    </w:p>
    <w:p w:rsidR="00AD40A5" w:rsidRDefault="00AD40A5" w:rsidP="007C3EDD">
      <w:pPr>
        <w:spacing w:after="0"/>
        <w:rPr>
          <w:sz w:val="16"/>
          <w:szCs w:val="16"/>
          <w:lang w:val="tr-TR"/>
        </w:rPr>
      </w:pPr>
    </w:p>
    <w:p w:rsidR="00AD40A5" w:rsidRDefault="00AD40A5" w:rsidP="007C3EDD">
      <w:pPr>
        <w:spacing w:after="0"/>
        <w:rPr>
          <w:sz w:val="16"/>
          <w:szCs w:val="16"/>
          <w:lang w:val="tr-TR"/>
        </w:rPr>
      </w:pPr>
    </w:p>
    <w:p w:rsidR="00AD40A5" w:rsidRDefault="00AD40A5" w:rsidP="007C3EDD">
      <w:pPr>
        <w:spacing w:after="0"/>
        <w:rPr>
          <w:sz w:val="16"/>
          <w:szCs w:val="16"/>
          <w:lang w:val="tr-TR"/>
        </w:rPr>
      </w:pPr>
    </w:p>
    <w:p w:rsidR="00B35A4C" w:rsidRDefault="00B35A4C" w:rsidP="007C3EDD">
      <w:pPr>
        <w:spacing w:after="0"/>
        <w:rPr>
          <w:sz w:val="16"/>
          <w:szCs w:val="16"/>
          <w:lang w:val="tr-TR"/>
        </w:rPr>
      </w:pPr>
    </w:p>
    <w:p w:rsidR="00B35A4C" w:rsidRDefault="00B35A4C" w:rsidP="007C3EDD">
      <w:pPr>
        <w:spacing w:after="0"/>
        <w:rPr>
          <w:sz w:val="16"/>
          <w:szCs w:val="16"/>
          <w:lang w:val="tr-TR"/>
        </w:rPr>
      </w:pPr>
      <w:bookmarkStart w:id="0" w:name="_GoBack"/>
      <w:bookmarkEnd w:id="0"/>
    </w:p>
    <w:p w:rsidR="00AD40A5" w:rsidRDefault="00AD40A5" w:rsidP="007C3EDD">
      <w:pPr>
        <w:spacing w:after="0"/>
        <w:rPr>
          <w:sz w:val="16"/>
          <w:szCs w:val="16"/>
          <w:lang w:val="tr-TR"/>
        </w:rPr>
      </w:pPr>
    </w:p>
    <w:p w:rsidR="00A1677D" w:rsidRDefault="00A1677D" w:rsidP="007C3EDD">
      <w:pPr>
        <w:spacing w:after="0"/>
        <w:rPr>
          <w:sz w:val="16"/>
          <w:szCs w:val="16"/>
          <w:lang w:val="tr-TR"/>
        </w:rPr>
      </w:pPr>
    </w:p>
    <w:p w:rsidR="00AD40A5" w:rsidRDefault="00AD40A5" w:rsidP="007C3EDD">
      <w:pPr>
        <w:spacing w:after="0"/>
        <w:rPr>
          <w:sz w:val="16"/>
          <w:szCs w:val="16"/>
          <w:lang w:val="tr-TR"/>
        </w:rPr>
      </w:pPr>
    </w:p>
    <w:p w:rsidR="00AD40A5" w:rsidRDefault="00AD40A5" w:rsidP="007C3EDD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251" w:type="pct"/>
        <w:tblLook w:val="04A0"/>
      </w:tblPr>
      <w:tblGrid>
        <w:gridCol w:w="334"/>
        <w:gridCol w:w="798"/>
        <w:gridCol w:w="1378"/>
        <w:gridCol w:w="1852"/>
        <w:gridCol w:w="1387"/>
        <w:gridCol w:w="2358"/>
        <w:gridCol w:w="1810"/>
        <w:gridCol w:w="4969"/>
      </w:tblGrid>
      <w:tr w:rsidR="00E566C3" w:rsidRPr="00121974" w:rsidTr="00EF200B">
        <w:tc>
          <w:tcPr>
            <w:tcW w:w="5000" w:type="pct"/>
            <w:gridSpan w:val="8"/>
            <w:shd w:val="clear" w:color="auto" w:fill="D9D9D9" w:themeFill="background1" w:themeFillShade="D9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>İKİNCİ ÖĞRETİM 4. SINIF</w:t>
            </w:r>
          </w:p>
        </w:tc>
      </w:tr>
      <w:tr w:rsidR="00E566C3" w:rsidRPr="00121974" w:rsidTr="000D54AC">
        <w:tc>
          <w:tcPr>
            <w:tcW w:w="112" w:type="pct"/>
            <w:shd w:val="clear" w:color="auto" w:fill="D9D9D9" w:themeFill="background1" w:themeFillShade="D9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277" w:type="pct"/>
            <w:gridSpan w:val="2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E566C3" w:rsidRPr="00121974" w:rsidTr="000D54AC">
        <w:trPr>
          <w:trHeight w:hRule="exact" w:val="567"/>
        </w:trPr>
        <w:tc>
          <w:tcPr>
            <w:tcW w:w="112" w:type="pct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268" w:type="pct"/>
          </w:tcPr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463" w:type="pct"/>
            <w:vMerge w:val="restart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622" w:type="pct"/>
            <w:vMerge w:val="restart"/>
          </w:tcPr>
          <w:p w:rsidR="00F47274" w:rsidRPr="00B959E8" w:rsidRDefault="00F47274" w:rsidP="00F47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B959E8">
              <w:rPr>
                <w:rFonts w:ascii="Verdana" w:hAnsi="Verdana"/>
                <w:b/>
                <w:sz w:val="20"/>
                <w:szCs w:val="20"/>
                <w:lang w:val="tr-TR"/>
              </w:rPr>
              <w:t>Sondaj Tekniği</w:t>
            </w:r>
          </w:p>
          <w:p w:rsidR="00F47274" w:rsidRPr="00B959E8" w:rsidRDefault="00F47274" w:rsidP="00F472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B959E8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240B2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E566C3" w:rsidRPr="00121974" w:rsidRDefault="00E566C3" w:rsidP="00F47274">
            <w:pPr>
              <w:jc w:val="center"/>
              <w:rPr>
                <w:lang w:val="tr-TR"/>
              </w:rPr>
            </w:pPr>
          </w:p>
        </w:tc>
        <w:tc>
          <w:tcPr>
            <w:tcW w:w="466" w:type="pct"/>
            <w:vMerge w:val="restart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E566C3" w:rsidRPr="0009459F" w:rsidRDefault="00E566C3" w:rsidP="00EF200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Jeoloji Mühendisliği Tasarımı - II</w:t>
            </w:r>
          </w:p>
        </w:tc>
        <w:tc>
          <w:tcPr>
            <w:tcW w:w="1669" w:type="pct"/>
            <w:vMerge w:val="restart"/>
          </w:tcPr>
          <w:p w:rsidR="00E566C3" w:rsidRPr="00121974" w:rsidRDefault="00E566C3" w:rsidP="00EF200B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5D57">
              <w:rPr>
                <w:rFonts w:ascii="Verdana" w:hAnsi="Verdana"/>
                <w:b/>
                <w:sz w:val="16"/>
                <w:szCs w:val="16"/>
                <w:lang w:val="tr-TR"/>
              </w:rPr>
              <w:t>1-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Hafta</w:t>
            </w:r>
          </w:p>
          <w:p w:rsidR="00E566C3" w:rsidRPr="00121974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1.Şube </w:t>
            </w:r>
            <w:r w:rsidR="006932EB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 54</w:t>
            </w:r>
          </w:p>
          <w:p w:rsidR="00E566C3" w:rsidRPr="00121974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2.Şube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 5</w:t>
            </w:r>
            <w:r w:rsidR="006932EB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5</w:t>
            </w:r>
          </w:p>
          <w:p w:rsidR="00E566C3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566C3" w:rsidRPr="00121974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3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6932EB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 57</w:t>
            </w:r>
          </w:p>
          <w:p w:rsidR="00E566C3" w:rsidRDefault="00E566C3" w:rsidP="00E566C3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FF4133" w:rsidRPr="00121974" w:rsidRDefault="00FF4133" w:rsidP="00FF4133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5D57">
              <w:rPr>
                <w:rFonts w:ascii="Verdana" w:hAnsi="Verdana"/>
                <w:b/>
                <w:sz w:val="16"/>
                <w:szCs w:val="16"/>
                <w:lang w:val="tr-TR"/>
              </w:rPr>
              <w:t>1-7</w:t>
            </w: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Hafta</w:t>
            </w:r>
          </w:p>
          <w:p w:rsidR="00E566C3" w:rsidRDefault="00E566C3" w:rsidP="00E566C3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4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 w:rsidR="006932EB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 58</w:t>
            </w:r>
          </w:p>
          <w:p w:rsidR="00E566C3" w:rsidRDefault="00E566C3" w:rsidP="00E566C3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566C3" w:rsidRDefault="00E566C3" w:rsidP="00E566C3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 w:rsidR="006932EB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59</w:t>
            </w:r>
          </w:p>
          <w:p w:rsidR="00E566C3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566C3" w:rsidRDefault="00E566C3" w:rsidP="00EF200B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29</w:t>
            </w:r>
          </w:p>
          <w:p w:rsidR="00E566C3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FF4133" w:rsidRPr="00121974" w:rsidRDefault="00FF4133" w:rsidP="00FF4133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8-15 Hafta</w:t>
            </w:r>
          </w:p>
          <w:p w:rsidR="00FF4133" w:rsidRDefault="00FF4133" w:rsidP="00FF4133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4</w:t>
            </w:r>
            <w:r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 YL-1</w:t>
            </w:r>
          </w:p>
          <w:p w:rsidR="00FF4133" w:rsidRDefault="00FF413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566C3" w:rsidRDefault="00FF4133" w:rsidP="00EF200B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  <w:r w:rsidR="00E566C3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E566C3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 xml:space="preserve"> YL-2</w:t>
            </w:r>
          </w:p>
          <w:p w:rsidR="00E566C3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566C3" w:rsidRDefault="00FF4133" w:rsidP="00EF200B">
            <w:pPr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  <w:r w:rsidR="00E566C3" w:rsidRPr="00121974">
              <w:rPr>
                <w:rFonts w:ascii="Verdana" w:hAnsi="Verdana"/>
                <w:sz w:val="16"/>
                <w:szCs w:val="16"/>
                <w:lang w:val="tr-TR"/>
              </w:rPr>
              <w:t xml:space="preserve">.Şube </w:t>
            </w:r>
            <w:r w:rsidR="00E566C3" w:rsidRPr="00B40C40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Derslik</w:t>
            </w:r>
            <w:r w:rsidR="006932EB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Min.Lab</w:t>
            </w:r>
          </w:p>
          <w:p w:rsidR="00E566C3" w:rsidRPr="006932EB" w:rsidRDefault="000E2F6B" w:rsidP="00EF200B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3-4</w:t>
            </w:r>
            <w:r w:rsidR="006932EB">
              <w:rPr>
                <w:rFonts w:ascii="Verdana" w:hAnsi="Verdana"/>
                <w:b/>
                <w:sz w:val="14"/>
                <w:szCs w:val="14"/>
                <w:lang w:val="tr-TR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5</w:t>
            </w:r>
            <w:r w:rsidR="00E566C3" w:rsidRPr="006932EB">
              <w:rPr>
                <w:rFonts w:ascii="Verdana" w:hAnsi="Verdana"/>
                <w:b/>
                <w:sz w:val="14"/>
                <w:szCs w:val="14"/>
                <w:lang w:val="tr-TR"/>
              </w:rPr>
              <w:t>-6. saatler</w:t>
            </w:r>
          </w:p>
          <w:p w:rsidR="00E566C3" w:rsidRPr="006932EB" w:rsidRDefault="00E566C3" w:rsidP="00EF200B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6932EB">
              <w:rPr>
                <w:rFonts w:ascii="Verdana" w:hAnsi="Verdana"/>
                <w:sz w:val="14"/>
                <w:szCs w:val="14"/>
                <w:lang w:val="tr-TR"/>
              </w:rPr>
              <w:t>Bilgisayar uygulama</w:t>
            </w:r>
          </w:p>
          <w:p w:rsidR="00E566C3" w:rsidRPr="006932EB" w:rsidRDefault="00E566C3" w:rsidP="00EF200B">
            <w:pPr>
              <w:ind w:right="113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932EB">
              <w:rPr>
                <w:rFonts w:ascii="Verdana" w:hAnsi="Verdana"/>
                <w:b/>
                <w:sz w:val="14"/>
                <w:szCs w:val="14"/>
                <w:lang w:val="tr-TR"/>
              </w:rPr>
              <w:t>Bilgisayar Lab.10</w:t>
            </w:r>
          </w:p>
          <w:p w:rsidR="00E566C3" w:rsidRPr="00963971" w:rsidRDefault="00E566C3" w:rsidP="00EF200B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566C3" w:rsidRPr="00121974" w:rsidTr="000D54AC">
        <w:trPr>
          <w:trHeight w:hRule="exact" w:val="567"/>
        </w:trPr>
        <w:tc>
          <w:tcPr>
            <w:tcW w:w="112" w:type="pct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268" w:type="pct"/>
          </w:tcPr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463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22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466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792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1669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</w:tr>
      <w:tr w:rsidR="00E566C3" w:rsidRPr="00121974" w:rsidTr="000D54AC">
        <w:trPr>
          <w:trHeight w:hRule="exact" w:val="567"/>
        </w:trPr>
        <w:tc>
          <w:tcPr>
            <w:tcW w:w="112" w:type="pct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268" w:type="pct"/>
          </w:tcPr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463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22" w:type="pct"/>
            <w:vMerge w:val="restart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466" w:type="pct"/>
            <w:vMerge w:val="restart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792" w:type="pct"/>
            <w:vMerge w:val="restart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1669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</w:tr>
      <w:tr w:rsidR="00E566C3" w:rsidRPr="00121974" w:rsidTr="000D54AC">
        <w:trPr>
          <w:trHeight w:hRule="exact" w:val="567"/>
        </w:trPr>
        <w:tc>
          <w:tcPr>
            <w:tcW w:w="112" w:type="pct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268" w:type="pct"/>
          </w:tcPr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463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22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466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792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1669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</w:tr>
      <w:tr w:rsidR="00E566C3" w:rsidRPr="00121974" w:rsidTr="000D54AC">
        <w:trPr>
          <w:trHeight w:hRule="exact" w:val="567"/>
        </w:trPr>
        <w:tc>
          <w:tcPr>
            <w:tcW w:w="112" w:type="pct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268" w:type="pct"/>
          </w:tcPr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463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22" w:type="pct"/>
            <w:vMerge w:val="restart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466" w:type="pct"/>
            <w:vMerge w:val="restart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792" w:type="pct"/>
            <w:vMerge w:val="restart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1669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</w:tr>
      <w:tr w:rsidR="00E566C3" w:rsidRPr="00121974" w:rsidTr="00832581">
        <w:trPr>
          <w:trHeight w:hRule="exact" w:val="4297"/>
        </w:trPr>
        <w:tc>
          <w:tcPr>
            <w:tcW w:w="112" w:type="pct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268" w:type="pct"/>
          </w:tcPr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E566C3" w:rsidRPr="00121974" w:rsidRDefault="00E566C3" w:rsidP="00EF200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463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22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466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792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608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1669" w:type="pct"/>
            <w:vMerge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</w:tr>
    </w:tbl>
    <w:p w:rsidR="00E566C3" w:rsidRPr="00121974" w:rsidRDefault="00E566C3" w:rsidP="00E566C3">
      <w:pPr>
        <w:spacing w:after="0"/>
        <w:rPr>
          <w:sz w:val="16"/>
          <w:szCs w:val="16"/>
          <w:lang w:val="tr-TR"/>
        </w:rPr>
      </w:pPr>
    </w:p>
    <w:p w:rsidR="00E566C3" w:rsidRPr="00121974" w:rsidRDefault="00E566C3" w:rsidP="007C3EDD">
      <w:pPr>
        <w:spacing w:after="0"/>
        <w:rPr>
          <w:sz w:val="16"/>
          <w:szCs w:val="16"/>
          <w:lang w:val="tr-TR"/>
        </w:rPr>
      </w:pPr>
    </w:p>
    <w:sectPr w:rsidR="00E566C3" w:rsidRPr="00121974" w:rsidSect="004E20FF">
      <w:headerReference w:type="default" r:id="rId6"/>
      <w:pgSz w:w="16838" w:h="11906" w:orient="landscape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CC" w:rsidRDefault="00117ACC" w:rsidP="004E20FF">
      <w:pPr>
        <w:spacing w:after="0" w:line="240" w:lineRule="auto"/>
      </w:pPr>
      <w:r>
        <w:separator/>
      </w:r>
    </w:p>
  </w:endnote>
  <w:endnote w:type="continuationSeparator" w:id="1">
    <w:p w:rsidR="00117ACC" w:rsidRDefault="00117ACC" w:rsidP="004E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CC" w:rsidRDefault="00117ACC" w:rsidP="004E20FF">
      <w:pPr>
        <w:spacing w:after="0" w:line="240" w:lineRule="auto"/>
      </w:pPr>
      <w:r>
        <w:separator/>
      </w:r>
    </w:p>
  </w:footnote>
  <w:footnote w:type="continuationSeparator" w:id="1">
    <w:p w:rsidR="00117ACC" w:rsidRDefault="00117ACC" w:rsidP="004E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F" w:rsidRPr="004E20FF" w:rsidRDefault="004E20FF" w:rsidP="004E20FF">
    <w:pPr>
      <w:pStyle w:val="stbilgi"/>
      <w:jc w:val="right"/>
      <w:rPr>
        <w:b/>
        <w:color w:val="5B9BD5" w:themeColor="accen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21"/>
    <w:rsid w:val="00022E02"/>
    <w:rsid w:val="00045C71"/>
    <w:rsid w:val="00045F5B"/>
    <w:rsid w:val="00067E42"/>
    <w:rsid w:val="0009459F"/>
    <w:rsid w:val="000A7AE3"/>
    <w:rsid w:val="000B459C"/>
    <w:rsid w:val="000B55FF"/>
    <w:rsid w:val="000B6A12"/>
    <w:rsid w:val="000C522B"/>
    <w:rsid w:val="000D54AC"/>
    <w:rsid w:val="000E2F6B"/>
    <w:rsid w:val="000F2DE3"/>
    <w:rsid w:val="000F749E"/>
    <w:rsid w:val="0011230F"/>
    <w:rsid w:val="00117ACC"/>
    <w:rsid w:val="00117AFA"/>
    <w:rsid w:val="00121974"/>
    <w:rsid w:val="00152729"/>
    <w:rsid w:val="001627EF"/>
    <w:rsid w:val="00165D57"/>
    <w:rsid w:val="001747B4"/>
    <w:rsid w:val="001D0FC5"/>
    <w:rsid w:val="001D253D"/>
    <w:rsid w:val="001F3E6F"/>
    <w:rsid w:val="001F4B69"/>
    <w:rsid w:val="001F54E6"/>
    <w:rsid w:val="00220747"/>
    <w:rsid w:val="00240315"/>
    <w:rsid w:val="00240B2C"/>
    <w:rsid w:val="0025737A"/>
    <w:rsid w:val="00261F68"/>
    <w:rsid w:val="00275699"/>
    <w:rsid w:val="002C21DD"/>
    <w:rsid w:val="002D385B"/>
    <w:rsid w:val="002D53EB"/>
    <w:rsid w:val="002F0944"/>
    <w:rsid w:val="002F6E46"/>
    <w:rsid w:val="003201D7"/>
    <w:rsid w:val="00336DAB"/>
    <w:rsid w:val="00341A0B"/>
    <w:rsid w:val="00352C83"/>
    <w:rsid w:val="00363D68"/>
    <w:rsid w:val="003755CD"/>
    <w:rsid w:val="003A0E58"/>
    <w:rsid w:val="003C16B3"/>
    <w:rsid w:val="003C1BC9"/>
    <w:rsid w:val="00400996"/>
    <w:rsid w:val="00445961"/>
    <w:rsid w:val="00457536"/>
    <w:rsid w:val="00496E2A"/>
    <w:rsid w:val="004A1A6D"/>
    <w:rsid w:val="004A7653"/>
    <w:rsid w:val="004E20FF"/>
    <w:rsid w:val="004F047C"/>
    <w:rsid w:val="004F3D75"/>
    <w:rsid w:val="005108E5"/>
    <w:rsid w:val="0053396D"/>
    <w:rsid w:val="005813C4"/>
    <w:rsid w:val="00583619"/>
    <w:rsid w:val="005A07CD"/>
    <w:rsid w:val="005D46A9"/>
    <w:rsid w:val="005D66D9"/>
    <w:rsid w:val="00612644"/>
    <w:rsid w:val="006133FD"/>
    <w:rsid w:val="00672161"/>
    <w:rsid w:val="006932EB"/>
    <w:rsid w:val="006A7A9D"/>
    <w:rsid w:val="006C336A"/>
    <w:rsid w:val="006D357B"/>
    <w:rsid w:val="006D527F"/>
    <w:rsid w:val="006E772A"/>
    <w:rsid w:val="00713566"/>
    <w:rsid w:val="00735130"/>
    <w:rsid w:val="007823DC"/>
    <w:rsid w:val="007C3EDD"/>
    <w:rsid w:val="007E41FB"/>
    <w:rsid w:val="008038AC"/>
    <w:rsid w:val="00823DDE"/>
    <w:rsid w:val="00832581"/>
    <w:rsid w:val="0083386B"/>
    <w:rsid w:val="008417DA"/>
    <w:rsid w:val="008C1D7D"/>
    <w:rsid w:val="008D19C9"/>
    <w:rsid w:val="00943763"/>
    <w:rsid w:val="009569DB"/>
    <w:rsid w:val="00963971"/>
    <w:rsid w:val="00981A90"/>
    <w:rsid w:val="009839B3"/>
    <w:rsid w:val="009A222D"/>
    <w:rsid w:val="009C17AF"/>
    <w:rsid w:val="00A024FB"/>
    <w:rsid w:val="00A06B0D"/>
    <w:rsid w:val="00A15A75"/>
    <w:rsid w:val="00A1677D"/>
    <w:rsid w:val="00A2341E"/>
    <w:rsid w:val="00A45929"/>
    <w:rsid w:val="00A479CE"/>
    <w:rsid w:val="00A55397"/>
    <w:rsid w:val="00A73A86"/>
    <w:rsid w:val="00A7605F"/>
    <w:rsid w:val="00A95C53"/>
    <w:rsid w:val="00AC7EA3"/>
    <w:rsid w:val="00AD300E"/>
    <w:rsid w:val="00AD40A5"/>
    <w:rsid w:val="00AF7D6B"/>
    <w:rsid w:val="00B02063"/>
    <w:rsid w:val="00B22AF3"/>
    <w:rsid w:val="00B35A4C"/>
    <w:rsid w:val="00B40C40"/>
    <w:rsid w:val="00B47D8D"/>
    <w:rsid w:val="00B6655E"/>
    <w:rsid w:val="00B806B9"/>
    <w:rsid w:val="00B959E8"/>
    <w:rsid w:val="00BA314B"/>
    <w:rsid w:val="00BA41CC"/>
    <w:rsid w:val="00BA65A6"/>
    <w:rsid w:val="00BE1F1A"/>
    <w:rsid w:val="00BE30A4"/>
    <w:rsid w:val="00BE3872"/>
    <w:rsid w:val="00BE389F"/>
    <w:rsid w:val="00C02158"/>
    <w:rsid w:val="00C20E28"/>
    <w:rsid w:val="00C41652"/>
    <w:rsid w:val="00C913CB"/>
    <w:rsid w:val="00CB54B8"/>
    <w:rsid w:val="00CC2AEA"/>
    <w:rsid w:val="00CC4AD3"/>
    <w:rsid w:val="00CE1E41"/>
    <w:rsid w:val="00CF6E5F"/>
    <w:rsid w:val="00D02E72"/>
    <w:rsid w:val="00D11A4D"/>
    <w:rsid w:val="00D1620C"/>
    <w:rsid w:val="00D27C18"/>
    <w:rsid w:val="00D32A8F"/>
    <w:rsid w:val="00D405A6"/>
    <w:rsid w:val="00D507A5"/>
    <w:rsid w:val="00D52B88"/>
    <w:rsid w:val="00D755B1"/>
    <w:rsid w:val="00D91A21"/>
    <w:rsid w:val="00DA166B"/>
    <w:rsid w:val="00DD2D3C"/>
    <w:rsid w:val="00DF2604"/>
    <w:rsid w:val="00E04C12"/>
    <w:rsid w:val="00E05B10"/>
    <w:rsid w:val="00E566C3"/>
    <w:rsid w:val="00E63ACF"/>
    <w:rsid w:val="00E673B3"/>
    <w:rsid w:val="00E6788F"/>
    <w:rsid w:val="00E73CCE"/>
    <w:rsid w:val="00EA515D"/>
    <w:rsid w:val="00EB05F2"/>
    <w:rsid w:val="00ED27CE"/>
    <w:rsid w:val="00ED729C"/>
    <w:rsid w:val="00F01EDD"/>
    <w:rsid w:val="00F162AC"/>
    <w:rsid w:val="00F20320"/>
    <w:rsid w:val="00F2164A"/>
    <w:rsid w:val="00F407FB"/>
    <w:rsid w:val="00F4483D"/>
    <w:rsid w:val="00F47274"/>
    <w:rsid w:val="00F610D3"/>
    <w:rsid w:val="00F6370A"/>
    <w:rsid w:val="00F90960"/>
    <w:rsid w:val="00FA0049"/>
    <w:rsid w:val="00FA255A"/>
    <w:rsid w:val="00FA5ACD"/>
    <w:rsid w:val="00FC4333"/>
    <w:rsid w:val="00FF0037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04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E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20FF"/>
  </w:style>
  <w:style w:type="paragraph" w:styleId="Altbilgi">
    <w:name w:val="footer"/>
    <w:basedOn w:val="Normal"/>
    <w:link w:val="AltbilgiChar"/>
    <w:uiPriority w:val="99"/>
    <w:unhideWhenUsed/>
    <w:rsid w:val="004E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Mustafa ÖKSÜZOĞLU</cp:lastModifiedBy>
  <cp:revision>3</cp:revision>
  <cp:lastPrinted>2017-04-11T12:42:00Z</cp:lastPrinted>
  <dcterms:created xsi:type="dcterms:W3CDTF">2018-01-18T11:55:00Z</dcterms:created>
  <dcterms:modified xsi:type="dcterms:W3CDTF">2018-01-18T11:56:00Z</dcterms:modified>
</cp:coreProperties>
</file>